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F1DC" w14:textId="77777777" w:rsidR="005B4913" w:rsidRPr="005B4913" w:rsidRDefault="005B4913" w:rsidP="005B4913">
      <w:pPr>
        <w:jc w:val="center"/>
        <w:rPr>
          <w:rFonts w:cstheme="minorHAnsi"/>
          <w:sz w:val="40"/>
          <w:szCs w:val="40"/>
        </w:rPr>
      </w:pPr>
      <w:r w:rsidRPr="005B4913">
        <w:rPr>
          <w:rFonts w:cstheme="minorHAnsi"/>
          <w:sz w:val="40"/>
          <w:szCs w:val="40"/>
        </w:rPr>
        <w:t>Pre-Theatre M</w:t>
      </w:r>
      <w:r w:rsidR="007422CD" w:rsidRPr="005B4913">
        <w:rPr>
          <w:rFonts w:cstheme="minorHAnsi"/>
          <w:sz w:val="40"/>
          <w:szCs w:val="40"/>
        </w:rPr>
        <w:t>enu</w:t>
      </w:r>
    </w:p>
    <w:p w14:paraId="472247FC" w14:textId="7629C2D8" w:rsidR="005B4913" w:rsidRPr="005B4913" w:rsidRDefault="005B4913" w:rsidP="005B4913">
      <w:pPr>
        <w:jc w:val="center"/>
        <w:rPr>
          <w:sz w:val="20"/>
          <w:szCs w:val="20"/>
          <w:lang w:val="en-US"/>
        </w:rPr>
      </w:pPr>
      <w:r w:rsidRPr="00C37B70">
        <w:rPr>
          <w:sz w:val="20"/>
          <w:szCs w:val="20"/>
          <w:lang w:val="en-US"/>
        </w:rPr>
        <w:t>Bread Basket &amp; Normandy Butter</w:t>
      </w:r>
      <w:r>
        <w:rPr>
          <w:sz w:val="20"/>
          <w:szCs w:val="20"/>
          <w:lang w:val="en-US"/>
        </w:rPr>
        <w:t xml:space="preserve"> or Tapenade £</w:t>
      </w:r>
      <w:r w:rsidR="00BA7699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.</w:t>
      </w:r>
      <w:r w:rsidR="00BA7699">
        <w:rPr>
          <w:sz w:val="20"/>
          <w:szCs w:val="20"/>
          <w:lang w:val="en-US"/>
        </w:rPr>
        <w:t>00</w:t>
      </w:r>
    </w:p>
    <w:p w14:paraId="093057D5" w14:textId="77777777" w:rsidR="005B4913" w:rsidRPr="005B4913" w:rsidRDefault="00FB3A35" w:rsidP="005B4913">
      <w:pPr>
        <w:jc w:val="center"/>
        <w:rPr>
          <w:b/>
          <w:sz w:val="24"/>
          <w:szCs w:val="24"/>
        </w:rPr>
      </w:pPr>
      <w:r w:rsidRPr="005B4913">
        <w:rPr>
          <w:b/>
          <w:sz w:val="24"/>
          <w:szCs w:val="24"/>
        </w:rPr>
        <w:t>Starter</w:t>
      </w:r>
      <w:r w:rsidR="00086B7B" w:rsidRPr="005B4913">
        <w:rPr>
          <w:b/>
          <w:sz w:val="24"/>
          <w:szCs w:val="24"/>
        </w:rPr>
        <w:t>s</w:t>
      </w:r>
    </w:p>
    <w:p w14:paraId="1EA62C38" w14:textId="09316FAB" w:rsidR="00086B7B" w:rsidRPr="005B4913" w:rsidRDefault="00BA7699" w:rsidP="005B4913">
      <w:pPr>
        <w:jc w:val="center"/>
        <w:rPr>
          <w:b/>
        </w:rPr>
      </w:pPr>
      <w:r>
        <w:t>Chicken Liver &amp; Cognac Parfait with Brioche &amp; Fig Chutney</w:t>
      </w:r>
    </w:p>
    <w:p w14:paraId="67FB2FC4" w14:textId="1498419B" w:rsidR="00FB3A35" w:rsidRDefault="00BA7699" w:rsidP="007E01FD">
      <w:pPr>
        <w:jc w:val="center"/>
      </w:pPr>
      <w:r>
        <w:t>Crispy Squid with Ha</w:t>
      </w:r>
      <w:r w:rsidR="00FD2E93">
        <w:t>riss</w:t>
      </w:r>
      <w:r>
        <w:t>a Mayo</w:t>
      </w:r>
    </w:p>
    <w:p w14:paraId="2A6460B9" w14:textId="4B97E3DD" w:rsidR="00FB3A35" w:rsidRDefault="00475EA3" w:rsidP="007E01FD">
      <w:pPr>
        <w:jc w:val="center"/>
      </w:pPr>
      <w:r>
        <w:t xml:space="preserve">Bocconcini Mozzarella, Tomato &amp; Basil Salad </w:t>
      </w:r>
    </w:p>
    <w:p w14:paraId="01D78A56" w14:textId="77777777" w:rsidR="00FB3A35" w:rsidRPr="005B4913" w:rsidRDefault="00FB3A35" w:rsidP="007E01FD">
      <w:pPr>
        <w:jc w:val="center"/>
        <w:rPr>
          <w:b/>
          <w:sz w:val="24"/>
          <w:szCs w:val="24"/>
        </w:rPr>
      </w:pPr>
      <w:r w:rsidRPr="005B4913">
        <w:rPr>
          <w:b/>
          <w:sz w:val="24"/>
          <w:szCs w:val="24"/>
        </w:rPr>
        <w:t>Mains</w:t>
      </w:r>
    </w:p>
    <w:p w14:paraId="44E2C7C7" w14:textId="32CE69D0" w:rsidR="00FB3A35" w:rsidRDefault="00475EA3" w:rsidP="007E01FD">
      <w:pPr>
        <w:jc w:val="center"/>
      </w:pPr>
      <w:r>
        <w:t xml:space="preserve">Breaded Plaice, Tarragon Mayo, </w:t>
      </w:r>
      <w:proofErr w:type="spellStart"/>
      <w:r>
        <w:t>Tenderstem</w:t>
      </w:r>
      <w:proofErr w:type="spellEnd"/>
      <w:r>
        <w:t xml:space="preserve"> Bro</w:t>
      </w:r>
      <w:r w:rsidR="00B54066">
        <w:t>c</w:t>
      </w:r>
      <w:r>
        <w:t>coli &amp; Chips</w:t>
      </w:r>
    </w:p>
    <w:p w14:paraId="4B170286" w14:textId="116B3650" w:rsidR="00FB3A35" w:rsidRDefault="00475EA3" w:rsidP="007E01FD">
      <w:pPr>
        <w:jc w:val="center"/>
      </w:pPr>
      <w:r>
        <w:t xml:space="preserve">Breast of Lamb, Parsley Mash Potato, </w:t>
      </w:r>
      <w:r w:rsidR="00B54066">
        <w:t xml:space="preserve">Baby Leeks, </w:t>
      </w:r>
      <w:r>
        <w:t xml:space="preserve">Tomato &amp; Basil Jus  </w:t>
      </w:r>
    </w:p>
    <w:p w14:paraId="4CC8A85E" w14:textId="45076E40" w:rsidR="00FB3A35" w:rsidRDefault="00475EA3" w:rsidP="007E01FD">
      <w:pPr>
        <w:jc w:val="center"/>
      </w:pPr>
      <w:r>
        <w:t>Pumpkin Ravioli, Sage Butter &amp; Pine Nuts (V)</w:t>
      </w:r>
    </w:p>
    <w:p w14:paraId="3B793A85" w14:textId="77777777" w:rsidR="00FB3A35" w:rsidRPr="005B4913" w:rsidRDefault="00FB3A35" w:rsidP="007E01FD">
      <w:pPr>
        <w:jc w:val="center"/>
        <w:rPr>
          <w:b/>
          <w:sz w:val="24"/>
          <w:szCs w:val="24"/>
        </w:rPr>
      </w:pPr>
      <w:r w:rsidRPr="005B4913">
        <w:rPr>
          <w:b/>
          <w:sz w:val="24"/>
          <w:szCs w:val="24"/>
        </w:rPr>
        <w:t>Desserts</w:t>
      </w:r>
    </w:p>
    <w:p w14:paraId="34C6CDCB" w14:textId="1F2DFAEC" w:rsidR="00FB3A35" w:rsidRDefault="00475EA3" w:rsidP="007E01FD">
      <w:pPr>
        <w:jc w:val="center"/>
      </w:pPr>
      <w:r>
        <w:t>Strawberries &amp; Cream</w:t>
      </w:r>
    </w:p>
    <w:p w14:paraId="49D1B78B" w14:textId="17CA8C4D" w:rsidR="00FB3A35" w:rsidRDefault="00475EA3" w:rsidP="007E01FD">
      <w:pPr>
        <w:jc w:val="center"/>
      </w:pPr>
      <w:r>
        <w:t>Somerset Brie, Stilton, Fruit Chutney &amp; Crusty Bread</w:t>
      </w:r>
    </w:p>
    <w:p w14:paraId="0D7B1E53" w14:textId="6BECC20F" w:rsidR="00FB3A35" w:rsidRDefault="00475EA3" w:rsidP="007E01FD">
      <w:pPr>
        <w:jc w:val="center"/>
      </w:pPr>
      <w:r>
        <w:t>Summer Berries &amp; Sorbet</w:t>
      </w:r>
    </w:p>
    <w:p w14:paraId="0BC7B179" w14:textId="77777777" w:rsidR="005B4913" w:rsidRDefault="005B4913" w:rsidP="005B4913">
      <w:pPr>
        <w:jc w:val="center"/>
      </w:pPr>
    </w:p>
    <w:p w14:paraId="06F02C7A" w14:textId="02A19BEE" w:rsidR="00AA6439" w:rsidRDefault="007E01FD" w:rsidP="005B4913">
      <w:pPr>
        <w:jc w:val="center"/>
      </w:pPr>
      <w:r>
        <w:t xml:space="preserve">2 Course </w:t>
      </w:r>
      <w:r w:rsidR="00AA6439">
        <w:t>£1</w:t>
      </w:r>
      <w:r w:rsidR="008B3D11">
        <w:t>7</w:t>
      </w:r>
      <w:r w:rsidR="00AA6439">
        <w:t>.95</w:t>
      </w:r>
      <w:r w:rsidR="00EA02C6">
        <w:t xml:space="preserve"> (£5.50 extra for dessert)</w:t>
      </w:r>
      <w:r w:rsidR="00AA6439">
        <w:t xml:space="preserve"> / 3 course £2</w:t>
      </w:r>
      <w:r w:rsidR="00475EA3">
        <w:t>1.95</w:t>
      </w:r>
      <w:r w:rsidR="005B4913">
        <w:t xml:space="preserve"> </w:t>
      </w:r>
      <w:r w:rsidR="00E16777">
        <w:t>(including dessert)</w:t>
      </w:r>
      <w:bookmarkStart w:id="0" w:name="_GoBack"/>
      <w:bookmarkEnd w:id="0"/>
      <w:r w:rsidR="005B4913">
        <w:t xml:space="preserve">  </w:t>
      </w:r>
    </w:p>
    <w:p w14:paraId="46E6FCAB" w14:textId="77777777" w:rsidR="00AA6439" w:rsidRPr="002B20CD" w:rsidRDefault="00AA6439" w:rsidP="00AA643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Pr="002B20CD">
        <w:rPr>
          <w:sz w:val="18"/>
          <w:szCs w:val="18"/>
        </w:rPr>
        <w:t>service charge</w:t>
      </w:r>
      <w:r>
        <w:rPr>
          <w:sz w:val="18"/>
          <w:szCs w:val="18"/>
        </w:rPr>
        <w:t xml:space="preserve"> of 12.5%</w:t>
      </w:r>
      <w:r w:rsidRPr="002B20CD">
        <w:rPr>
          <w:sz w:val="18"/>
          <w:szCs w:val="18"/>
        </w:rPr>
        <w:t xml:space="preserve"> will be added to the bill</w:t>
      </w:r>
    </w:p>
    <w:p w14:paraId="2677F660" w14:textId="77777777" w:rsidR="00AA6439" w:rsidRPr="003B5019" w:rsidRDefault="00AA6439" w:rsidP="005B4913">
      <w:pPr>
        <w:rPr>
          <w:rFonts w:ascii="Times New Roman" w:hAnsi="Times New Roman" w:cs="Times New Roman"/>
          <w:sz w:val="20"/>
          <w:szCs w:val="20"/>
        </w:rPr>
      </w:pPr>
    </w:p>
    <w:sectPr w:rsidR="00AA6439" w:rsidRPr="003B5019" w:rsidSect="00E16777">
      <w:pgSz w:w="8391" w:h="11906" w:code="11"/>
      <w:pgMar w:top="1304" w:right="59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35"/>
    <w:rsid w:val="00086B7B"/>
    <w:rsid w:val="00104480"/>
    <w:rsid w:val="003A2777"/>
    <w:rsid w:val="00401280"/>
    <w:rsid w:val="00475EA3"/>
    <w:rsid w:val="005B4913"/>
    <w:rsid w:val="006F61CF"/>
    <w:rsid w:val="007422CD"/>
    <w:rsid w:val="00743CDB"/>
    <w:rsid w:val="007E01FD"/>
    <w:rsid w:val="008B3D11"/>
    <w:rsid w:val="009C603F"/>
    <w:rsid w:val="00AA6439"/>
    <w:rsid w:val="00B54066"/>
    <w:rsid w:val="00BA7699"/>
    <w:rsid w:val="00C04D72"/>
    <w:rsid w:val="00D3038C"/>
    <w:rsid w:val="00E16777"/>
    <w:rsid w:val="00EA02C6"/>
    <w:rsid w:val="00F95A64"/>
    <w:rsid w:val="00FB3A35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CFC4"/>
  <w15:docId w15:val="{2ADBA326-B10C-4FC2-943F-874AFC07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Le Bellego</dc:creator>
  <cp:lastModifiedBy>Brown, Carole [MEDGB]</cp:lastModifiedBy>
  <cp:revision>4</cp:revision>
  <cp:lastPrinted>2018-05-22T11:32:00Z</cp:lastPrinted>
  <dcterms:created xsi:type="dcterms:W3CDTF">2018-05-23T10:23:00Z</dcterms:created>
  <dcterms:modified xsi:type="dcterms:W3CDTF">2018-05-27T13:12:00Z</dcterms:modified>
</cp:coreProperties>
</file>